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南银理财珠联璧合鑫逸稳两年153期封闭式公募人民币理财产品（Y60153）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Z7003226000009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Y60153)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77,797,572.46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